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F8B" w:rsidRPr="00760B3F" w:rsidRDefault="00254616" w:rsidP="00760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B3F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F719B4" w:rsidRPr="00760B3F">
        <w:rPr>
          <w:rFonts w:ascii="Times New Roman" w:hAnsi="Times New Roman" w:cs="Times New Roman"/>
          <w:b/>
          <w:sz w:val="28"/>
          <w:szCs w:val="28"/>
        </w:rPr>
        <w:t>в рамках</w:t>
      </w:r>
    </w:p>
    <w:p w:rsidR="00595382" w:rsidRPr="00760B3F" w:rsidRDefault="00254616" w:rsidP="008F3F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0B3F">
        <w:rPr>
          <w:rFonts w:ascii="Times New Roman" w:hAnsi="Times New Roman" w:cs="Times New Roman"/>
          <w:b/>
          <w:sz w:val="28"/>
          <w:szCs w:val="28"/>
        </w:rPr>
        <w:t xml:space="preserve"> оперативно-профилактической операции "Дети России 2022"</w:t>
      </w:r>
      <w:r w:rsidR="00F719B4" w:rsidRPr="00760B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"/>
        <w:gridCol w:w="2827"/>
        <w:gridCol w:w="1774"/>
        <w:gridCol w:w="2225"/>
      </w:tblGrid>
      <w:tr w:rsidR="008F3FCE" w:rsidTr="008F3FCE">
        <w:tc>
          <w:tcPr>
            <w:tcW w:w="904" w:type="dxa"/>
          </w:tcPr>
          <w:p w:rsidR="008F3FCE" w:rsidRPr="00760B3F" w:rsidRDefault="008F3FCE" w:rsidP="00760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27" w:type="dxa"/>
          </w:tcPr>
          <w:p w:rsidR="008F3FCE" w:rsidRPr="00760B3F" w:rsidRDefault="008F3FCE" w:rsidP="00760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774" w:type="dxa"/>
          </w:tcPr>
          <w:p w:rsidR="008F3FCE" w:rsidRPr="00760B3F" w:rsidRDefault="008F3FCE" w:rsidP="00760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5" w:type="dxa"/>
          </w:tcPr>
          <w:p w:rsidR="008F3FCE" w:rsidRPr="00760B3F" w:rsidRDefault="008F3FCE" w:rsidP="00760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F3FCE" w:rsidTr="008F3FCE">
        <w:tc>
          <w:tcPr>
            <w:tcW w:w="904" w:type="dxa"/>
          </w:tcPr>
          <w:p w:rsidR="008F3FCE" w:rsidRDefault="008F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7" w:type="dxa"/>
          </w:tcPr>
          <w:p w:rsidR="008F3FCE" w:rsidRDefault="008F3FCE" w:rsidP="00FB53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проводимой операции "Дети России 2022" на сайте школы </w:t>
            </w:r>
          </w:p>
        </w:tc>
        <w:tc>
          <w:tcPr>
            <w:tcW w:w="1774" w:type="dxa"/>
          </w:tcPr>
          <w:p w:rsidR="008F3FCE" w:rsidRDefault="008F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25" w:type="dxa"/>
          </w:tcPr>
          <w:p w:rsidR="008F3FCE" w:rsidRPr="008F3FCE" w:rsidRDefault="008F3FC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Степанова Н.Г</w:t>
            </w:r>
          </w:p>
        </w:tc>
      </w:tr>
      <w:tr w:rsidR="008F3FCE" w:rsidTr="008F3FCE">
        <w:tc>
          <w:tcPr>
            <w:tcW w:w="904" w:type="dxa"/>
          </w:tcPr>
          <w:p w:rsidR="008F3FCE" w:rsidRDefault="008F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7" w:type="dxa"/>
          </w:tcPr>
          <w:p w:rsidR="008F3FCE" w:rsidRDefault="008F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"Как не стать жертвой преступления"</w:t>
            </w:r>
          </w:p>
        </w:tc>
        <w:tc>
          <w:tcPr>
            <w:tcW w:w="1774" w:type="dxa"/>
          </w:tcPr>
          <w:p w:rsidR="008F3FCE" w:rsidRDefault="008F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25" w:type="dxa"/>
          </w:tcPr>
          <w:p w:rsidR="008F3FCE" w:rsidRPr="008F3FCE" w:rsidRDefault="008F3FC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</w:tr>
      <w:tr w:rsidR="008F3FCE" w:rsidTr="008F3FCE">
        <w:tc>
          <w:tcPr>
            <w:tcW w:w="904" w:type="dxa"/>
          </w:tcPr>
          <w:p w:rsidR="008F3FCE" w:rsidRDefault="008F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7" w:type="dxa"/>
          </w:tcPr>
          <w:p w:rsidR="008F3FCE" w:rsidRDefault="008F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единого классного часа по темам: </w:t>
            </w:r>
          </w:p>
          <w:p w:rsidR="008F3FCE" w:rsidRDefault="008F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C4128">
              <w:rPr>
                <w:rFonts w:ascii="Times New Roman" w:hAnsi="Times New Roman" w:cs="Times New Roman"/>
                <w:sz w:val="24"/>
                <w:szCs w:val="24"/>
              </w:rPr>
              <w:t>"Разговор на сложные темы (наркотики, алкоголь, деньги, друзья)" (10-11 классы)</w:t>
            </w:r>
          </w:p>
        </w:tc>
        <w:tc>
          <w:tcPr>
            <w:tcW w:w="1774" w:type="dxa"/>
          </w:tcPr>
          <w:p w:rsidR="008F3FCE" w:rsidRPr="008F3FCE" w:rsidRDefault="008F3FC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10-11</w:t>
            </w:r>
          </w:p>
        </w:tc>
        <w:tc>
          <w:tcPr>
            <w:tcW w:w="2225" w:type="dxa"/>
          </w:tcPr>
          <w:p w:rsidR="008F3FCE" w:rsidRDefault="008F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bookmarkStart w:id="0" w:name="_GoBack"/>
        <w:bookmarkEnd w:id="0"/>
      </w:tr>
      <w:tr w:rsidR="008F3FCE" w:rsidTr="008F3FCE">
        <w:tc>
          <w:tcPr>
            <w:tcW w:w="904" w:type="dxa"/>
          </w:tcPr>
          <w:p w:rsidR="008F3FCE" w:rsidRPr="008F3FCE" w:rsidRDefault="008F3FC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27" w:type="dxa"/>
          </w:tcPr>
          <w:p w:rsidR="008F3FCE" w:rsidRDefault="008F3FCE" w:rsidP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родителей "Профилактика преступлений и правонарушений среди несовершеннолетних, воспитание правового сознания учащихся"</w:t>
            </w:r>
          </w:p>
        </w:tc>
        <w:tc>
          <w:tcPr>
            <w:tcW w:w="1774" w:type="dxa"/>
          </w:tcPr>
          <w:p w:rsidR="008F3FCE" w:rsidRDefault="008F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25" w:type="dxa"/>
          </w:tcPr>
          <w:p w:rsidR="008F3FCE" w:rsidRDefault="008F3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 Цыганова, социальный педагог</w:t>
            </w:r>
          </w:p>
        </w:tc>
      </w:tr>
    </w:tbl>
    <w:p w:rsidR="007332BC" w:rsidRDefault="007332BC">
      <w:pPr>
        <w:rPr>
          <w:rFonts w:ascii="Times New Roman" w:hAnsi="Times New Roman" w:cs="Times New Roman"/>
          <w:sz w:val="28"/>
          <w:szCs w:val="28"/>
        </w:rPr>
      </w:pPr>
    </w:p>
    <w:p w:rsidR="007332BC" w:rsidRPr="00254616" w:rsidRDefault="007332BC">
      <w:pPr>
        <w:rPr>
          <w:rFonts w:ascii="Times New Roman" w:hAnsi="Times New Roman" w:cs="Times New Roman"/>
          <w:sz w:val="28"/>
          <w:szCs w:val="28"/>
        </w:rPr>
      </w:pPr>
    </w:p>
    <w:sectPr w:rsidR="007332BC" w:rsidRPr="00254616" w:rsidSect="00A1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4616"/>
    <w:rsid w:val="001C4128"/>
    <w:rsid w:val="00254616"/>
    <w:rsid w:val="002A30AF"/>
    <w:rsid w:val="004A0B3D"/>
    <w:rsid w:val="0055550E"/>
    <w:rsid w:val="005C4246"/>
    <w:rsid w:val="007332BC"/>
    <w:rsid w:val="00760B3F"/>
    <w:rsid w:val="0078052E"/>
    <w:rsid w:val="008F3FCE"/>
    <w:rsid w:val="00A110C3"/>
    <w:rsid w:val="00A64FF1"/>
    <w:rsid w:val="00BA0762"/>
    <w:rsid w:val="00DF7F8B"/>
    <w:rsid w:val="00EF38AB"/>
    <w:rsid w:val="00F719B4"/>
    <w:rsid w:val="00FB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C1238-391C-4EE8-A6FF-0778ED82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Ch110221</cp:lastModifiedBy>
  <cp:revision>2</cp:revision>
  <dcterms:created xsi:type="dcterms:W3CDTF">2022-11-24T07:07:00Z</dcterms:created>
  <dcterms:modified xsi:type="dcterms:W3CDTF">2022-11-24T07:07:00Z</dcterms:modified>
</cp:coreProperties>
</file>